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A2" w:rsidRPr="00683855" w:rsidRDefault="001667A2">
      <w:pPr>
        <w:rPr>
          <w:b/>
          <w:sz w:val="32"/>
          <w:szCs w:val="32"/>
        </w:rPr>
      </w:pPr>
      <w:bookmarkStart w:id="0" w:name="_GoBack"/>
      <w:bookmarkEnd w:id="0"/>
      <w:r w:rsidRPr="00683855">
        <w:rPr>
          <w:b/>
          <w:sz w:val="32"/>
          <w:szCs w:val="32"/>
        </w:rPr>
        <w:t>Inschrijfformulier</w:t>
      </w:r>
      <w:r w:rsidR="008C46E4">
        <w:rPr>
          <w:b/>
          <w:sz w:val="32"/>
          <w:szCs w:val="32"/>
        </w:rPr>
        <w:t xml:space="preserve"> Badminton Club Alkmaa</w:t>
      </w:r>
      <w:r w:rsidR="00B14F14">
        <w:rPr>
          <w:b/>
          <w:sz w:val="32"/>
          <w:szCs w:val="32"/>
        </w:rPr>
        <w:t>r</w:t>
      </w:r>
      <w:r w:rsidR="005003CC">
        <w:rPr>
          <w:b/>
          <w:sz w:val="32"/>
          <w:szCs w:val="32"/>
        </w:rPr>
        <w:tab/>
      </w:r>
      <w:r w:rsidR="005003CC">
        <w:rPr>
          <w:b/>
          <w:sz w:val="32"/>
          <w:szCs w:val="32"/>
        </w:rPr>
        <w:tab/>
      </w:r>
      <w:r w:rsidRPr="00683855">
        <w:rPr>
          <w:b/>
          <w:sz w:val="32"/>
          <w:szCs w:val="32"/>
        </w:rPr>
        <w:t xml:space="preserve"> </w:t>
      </w:r>
      <w:r w:rsidR="008C46E4">
        <w:rPr>
          <w:b/>
          <w:noProof/>
          <w:sz w:val="32"/>
          <w:szCs w:val="32"/>
          <w:lang w:eastAsia="nl-NL"/>
        </w:rPr>
        <w:drawing>
          <wp:inline distT="0" distB="0" distL="0" distR="0">
            <wp:extent cx="1023984" cy="943054"/>
            <wp:effectExtent l="0" t="0" r="508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C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763" cy="97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6E4" w:rsidRDefault="008C46E4">
      <w:pPr>
        <w:rPr>
          <w:b/>
        </w:rPr>
      </w:pPr>
    </w:p>
    <w:p w:rsidR="00A73DA1" w:rsidRPr="00683855" w:rsidRDefault="00A73DA1">
      <w:pPr>
        <w:rPr>
          <w:b/>
          <w:sz w:val="24"/>
          <w:szCs w:val="24"/>
        </w:rPr>
      </w:pPr>
      <w:r w:rsidRPr="00683855">
        <w:rPr>
          <w:b/>
          <w:sz w:val="24"/>
          <w:szCs w:val="24"/>
        </w:rPr>
        <w:t>Algemene info:</w:t>
      </w:r>
    </w:p>
    <w:p w:rsidR="00A73DA1" w:rsidRDefault="00A73DA1">
      <w:r>
        <w:t>De jaarlijkse contrib</w:t>
      </w:r>
      <w:r w:rsidR="00B97736">
        <w:t xml:space="preserve">utie bedraagt </w:t>
      </w:r>
      <w:r w:rsidR="00C811A9">
        <w:rPr>
          <w:rFonts w:cstheme="minorHAnsi"/>
        </w:rPr>
        <w:t>€</w:t>
      </w:r>
      <w:r w:rsidR="00C811A9">
        <w:t xml:space="preserve"> </w:t>
      </w:r>
      <w:r>
        <w:t>120</w:t>
      </w:r>
      <w:r w:rsidR="00E16E97">
        <w:t>,00</w:t>
      </w:r>
      <w:r>
        <w:t xml:space="preserve"> </w:t>
      </w:r>
      <w:r w:rsidR="00B97736">
        <w:t>voor een heel seizoen</w:t>
      </w:r>
      <w:r w:rsidR="002C766C">
        <w:t xml:space="preserve"> van negen maanden (s</w:t>
      </w:r>
      <w:r w:rsidR="009368A2">
        <w:t xml:space="preserve">eptember tot </w:t>
      </w:r>
      <w:r w:rsidR="002C766C">
        <w:t>m</w:t>
      </w:r>
      <w:r w:rsidR="009368A2">
        <w:t>ei)</w:t>
      </w:r>
      <w:r w:rsidR="002C766C">
        <w:t>.</w:t>
      </w:r>
      <w:r w:rsidR="009368A2">
        <w:t xml:space="preserve"> </w:t>
      </w:r>
      <w:r w:rsidR="002C766C">
        <w:t>Word je na 1 september lid, dan betaal je minder contributie (zie onder)</w:t>
      </w:r>
      <w:r w:rsidR="00D11EAB">
        <w:t xml:space="preserve">. </w:t>
      </w:r>
      <w:r w:rsidR="009368A2">
        <w:t>Na</w:t>
      </w:r>
      <w:r w:rsidR="002C766C">
        <w:t xml:space="preserve"> het </w:t>
      </w:r>
      <w:r w:rsidR="009368A2">
        <w:t>insturen van dit formu</w:t>
      </w:r>
      <w:r w:rsidR="00D11EAB">
        <w:t>l</w:t>
      </w:r>
      <w:r w:rsidR="002C766C">
        <w:t>i</w:t>
      </w:r>
      <w:r w:rsidR="009368A2">
        <w:t>er gaat je lidmaatschap in</w:t>
      </w:r>
      <w:r w:rsidR="00025861">
        <w:t xml:space="preserve">. </w:t>
      </w:r>
      <w:r w:rsidR="009368A2">
        <w:t xml:space="preserve"> </w:t>
      </w:r>
      <w:r w:rsidR="00B97736">
        <w:t xml:space="preserve">Eenmaal lid, </w:t>
      </w:r>
      <w:r w:rsidR="002C766C">
        <w:t xml:space="preserve">ontvang </w:t>
      </w:r>
      <w:r w:rsidR="00B97736">
        <w:t>je een betaalverzoek om binnen 2 weken dit bedrag over te ma</w:t>
      </w:r>
      <w:r w:rsidR="00DA2A2D">
        <w:t>ken op onze BC Alkmaar-rekening (zie hieronder).</w:t>
      </w:r>
      <w:r w:rsidR="00B97736">
        <w:t xml:space="preserve"> </w:t>
      </w:r>
    </w:p>
    <w:p w:rsidR="009368A2" w:rsidRDefault="00B97736" w:rsidP="00DA2A2D">
      <w:pPr>
        <w:rPr>
          <w:color w:val="4472C4" w:themeColor="accent5"/>
        </w:rPr>
      </w:pPr>
      <w:r>
        <w:t>Je blijft lid tot wede</w:t>
      </w:r>
      <w:r w:rsidR="000F27B3">
        <w:t xml:space="preserve">ropzegging. </w:t>
      </w:r>
      <w:r>
        <w:t xml:space="preserve">Beëindiging van het </w:t>
      </w:r>
      <w:r w:rsidR="00DB1CE8">
        <w:t>lidmaatschap dient v</w:t>
      </w:r>
      <w:r w:rsidR="001D1895">
        <w:t>óó</w:t>
      </w:r>
      <w:r w:rsidR="00DB1CE8">
        <w:t>r aanvang van het nieuwe seizoen te worden gemeld</w:t>
      </w:r>
      <w:r w:rsidR="008C46E4">
        <w:t xml:space="preserve">. </w:t>
      </w:r>
      <w:r w:rsidR="00E16E97">
        <w:t xml:space="preserve">Dit doe je </w:t>
      </w:r>
      <w:r w:rsidR="008C46E4">
        <w:t>door een mailtje te sturen naar</w:t>
      </w:r>
      <w:r w:rsidR="009368A2">
        <w:t>:</w:t>
      </w:r>
      <w:r w:rsidR="00D86434">
        <w:t xml:space="preserve"> </w:t>
      </w:r>
      <w:hyperlink r:id="rId7" w:history="1">
        <w:r w:rsidR="00E16E97" w:rsidRPr="00AF3445">
          <w:rPr>
            <w:rStyle w:val="Hyperlink"/>
          </w:rPr>
          <w:t>pr@bc-alkmaar.nl</w:t>
        </w:r>
      </w:hyperlink>
    </w:p>
    <w:p w:rsidR="009368A2" w:rsidRDefault="003A64AA" w:rsidP="00DA2A2D">
      <w:r>
        <w:t>Ondergetekende geeft zich hierbij op als badminton-lid van BC Alkmaar</w:t>
      </w:r>
      <w:r w:rsidR="00D813EB">
        <w:t xml:space="preserve">. </w:t>
      </w:r>
    </w:p>
    <w:p w:rsidR="00463475" w:rsidRPr="005003CC" w:rsidRDefault="00463475">
      <w:r>
        <w:t>=================================================================================</w:t>
      </w:r>
    </w:p>
    <w:p w:rsidR="001908B4" w:rsidRPr="0066589B" w:rsidRDefault="0066589B">
      <w:pPr>
        <w:rPr>
          <w:b/>
          <w:sz w:val="24"/>
          <w:szCs w:val="24"/>
        </w:rPr>
      </w:pPr>
      <w:r>
        <w:rPr>
          <w:b/>
          <w:sz w:val="24"/>
          <w:szCs w:val="24"/>
        </w:rPr>
        <w:t>Invullen t</w:t>
      </w:r>
      <w:r w:rsidR="001908B4" w:rsidRPr="0066589B">
        <w:rPr>
          <w:b/>
          <w:sz w:val="24"/>
          <w:szCs w:val="24"/>
        </w:rPr>
        <w:t>.b.v. de ledenadministratie BC Alkmaar:</w:t>
      </w:r>
    </w:p>
    <w:p w:rsidR="00463475" w:rsidRDefault="00463475"/>
    <w:p w:rsidR="001908B4" w:rsidRDefault="005003CC">
      <w:r>
        <w:t>Voorn</w:t>
      </w:r>
      <w:r w:rsidR="001908B4">
        <w:t>aam</w:t>
      </w:r>
      <w:r>
        <w:t xml:space="preserve"> :</w:t>
      </w:r>
      <w:r>
        <w:tab/>
      </w:r>
      <w:r>
        <w:tab/>
        <w:t>.</w:t>
      </w:r>
    </w:p>
    <w:p w:rsidR="005003CC" w:rsidRDefault="005003CC">
      <w:r>
        <w:t>Achternaam:</w:t>
      </w:r>
      <w:r>
        <w:tab/>
      </w:r>
      <w:r>
        <w:tab/>
        <w:t>.</w:t>
      </w:r>
    </w:p>
    <w:p w:rsidR="001908B4" w:rsidRDefault="005003CC">
      <w:r>
        <w:t>Email:</w:t>
      </w:r>
      <w:r>
        <w:tab/>
      </w:r>
      <w:r>
        <w:tab/>
      </w:r>
      <w:r>
        <w:tab/>
        <w:t>.</w:t>
      </w:r>
    </w:p>
    <w:p w:rsidR="005003CC" w:rsidRDefault="005003CC">
      <w:r>
        <w:t>Adres:</w:t>
      </w:r>
      <w:r>
        <w:tab/>
      </w:r>
      <w:r>
        <w:tab/>
      </w:r>
      <w:r>
        <w:tab/>
        <w:t>.</w:t>
      </w:r>
    </w:p>
    <w:p w:rsidR="005003CC" w:rsidRDefault="005003CC">
      <w:r>
        <w:t>Woonplaats:</w:t>
      </w:r>
      <w:r>
        <w:tab/>
      </w:r>
      <w:r>
        <w:tab/>
        <w:t>.</w:t>
      </w:r>
    </w:p>
    <w:p w:rsidR="001908B4" w:rsidRDefault="005003CC">
      <w:r>
        <w:t>Geboortedatum:</w:t>
      </w:r>
      <w:r>
        <w:tab/>
        <w:t>.</w:t>
      </w:r>
    </w:p>
    <w:p w:rsidR="00AD376D" w:rsidRDefault="00AD376D">
      <w:r>
        <w:t>Start lidmaatschap</w:t>
      </w:r>
      <w:r>
        <w:tab/>
        <w:t>.</w:t>
      </w:r>
    </w:p>
    <w:p w:rsidR="001908B4" w:rsidRPr="00463475" w:rsidRDefault="001908B4">
      <w:r>
        <w:t>Verschuldigde contributie</w:t>
      </w:r>
      <w:r w:rsidR="00A62002">
        <w:t xml:space="preserve"> (zie tabel onder) </w:t>
      </w:r>
      <w:r w:rsidR="005003CC">
        <w:t xml:space="preserve">lopende seizoen </w:t>
      </w:r>
      <w:r w:rsidR="00463475">
        <w:rPr>
          <w:rFonts w:cstheme="minorHAnsi"/>
        </w:rPr>
        <w:t>€</w:t>
      </w:r>
      <w:r w:rsidR="00463475">
        <w:t xml:space="preserve"> </w:t>
      </w:r>
      <w:r w:rsidR="005003CC">
        <w:t xml:space="preserve">  , </w:t>
      </w:r>
    </w:p>
    <w:p w:rsidR="005003CC" w:rsidRDefault="00507AF8" w:rsidP="005003CC">
      <w:r>
        <w:t>Handtekening</w:t>
      </w:r>
      <w:r w:rsidR="005003CC">
        <w:t xml:space="preserve"> :</w:t>
      </w:r>
    </w:p>
    <w:p w:rsidR="00507AF8" w:rsidRDefault="00507AF8"/>
    <w:p w:rsidR="00D11EAB" w:rsidRPr="00AD376D" w:rsidRDefault="00D11EAB">
      <w:pPr>
        <w:rPr>
          <w:sz w:val="28"/>
          <w:szCs w:val="28"/>
        </w:rPr>
      </w:pPr>
    </w:p>
    <w:tbl>
      <w:tblPr>
        <w:tblStyle w:val="Tabelraster"/>
        <w:tblW w:w="8489" w:type="dxa"/>
        <w:tblInd w:w="720" w:type="dxa"/>
        <w:tblLook w:val="04A0" w:firstRow="1" w:lastRow="0" w:firstColumn="1" w:lastColumn="0" w:noHBand="0" w:noVBand="1"/>
      </w:tblPr>
      <w:tblGrid>
        <w:gridCol w:w="4095"/>
        <w:gridCol w:w="2268"/>
        <w:gridCol w:w="2126"/>
      </w:tblGrid>
      <w:tr w:rsidR="00AD376D" w:rsidTr="00AD376D">
        <w:tc>
          <w:tcPr>
            <w:tcW w:w="4095" w:type="dxa"/>
          </w:tcPr>
          <w:p w:rsidR="00AD376D" w:rsidRDefault="00AD376D" w:rsidP="00AD376D">
            <w:pPr>
              <w:pStyle w:val="Lijstalinea"/>
              <w:ind w:left="0"/>
            </w:pPr>
            <w:r>
              <w:t xml:space="preserve">Contributie vanaf 1 sept. bedraagt </w:t>
            </w:r>
            <w:r w:rsidR="00A62002">
              <w:t xml:space="preserve"> </w:t>
            </w:r>
            <w:r>
              <w:t>€ 120,-</w:t>
            </w:r>
          </w:p>
        </w:tc>
        <w:tc>
          <w:tcPr>
            <w:tcW w:w="2268" w:type="dxa"/>
          </w:tcPr>
          <w:p w:rsidR="00AD376D" w:rsidRDefault="00AD376D" w:rsidP="00AD376D">
            <w:pPr>
              <w:pStyle w:val="Lijstalinea"/>
              <w:ind w:left="0"/>
            </w:pPr>
            <w:r>
              <w:t>Vanaf 1 okt.  € 107,-</w:t>
            </w:r>
          </w:p>
        </w:tc>
        <w:tc>
          <w:tcPr>
            <w:tcW w:w="2126" w:type="dxa"/>
          </w:tcPr>
          <w:p w:rsidR="00AD376D" w:rsidRDefault="00AD376D" w:rsidP="00AD376D">
            <w:pPr>
              <w:pStyle w:val="Lijstalinea"/>
              <w:ind w:left="0"/>
            </w:pPr>
            <w:r>
              <w:t>Vanaf 1 nov. € 93,-</w:t>
            </w:r>
          </w:p>
        </w:tc>
      </w:tr>
      <w:tr w:rsidR="00A62002" w:rsidTr="00AD376D">
        <w:tc>
          <w:tcPr>
            <w:tcW w:w="4095" w:type="dxa"/>
          </w:tcPr>
          <w:p w:rsidR="00A62002" w:rsidRDefault="00A62002" w:rsidP="00A62002">
            <w:pPr>
              <w:pStyle w:val="Lijstalinea"/>
              <w:ind w:left="0"/>
            </w:pPr>
            <w:r>
              <w:t xml:space="preserve">Contributie vanaf 1 dec.  </w:t>
            </w:r>
            <w:r w:rsidR="006F3487">
              <w:t>b</w:t>
            </w:r>
            <w:r>
              <w:t>edraagt  €   80,-</w:t>
            </w:r>
          </w:p>
        </w:tc>
        <w:tc>
          <w:tcPr>
            <w:tcW w:w="2268" w:type="dxa"/>
          </w:tcPr>
          <w:p w:rsidR="00A62002" w:rsidRDefault="00A62002" w:rsidP="00A62002">
            <w:pPr>
              <w:pStyle w:val="Lijstalinea"/>
              <w:ind w:left="0"/>
            </w:pPr>
            <w:r>
              <w:t>Vanaf 1 jan. € 67,-</w:t>
            </w:r>
          </w:p>
        </w:tc>
        <w:tc>
          <w:tcPr>
            <w:tcW w:w="2126" w:type="dxa"/>
          </w:tcPr>
          <w:p w:rsidR="00A62002" w:rsidRDefault="00A62002" w:rsidP="00A62002">
            <w:pPr>
              <w:pStyle w:val="Lijstalinea"/>
              <w:ind w:left="0"/>
            </w:pPr>
            <w:r>
              <w:t>Vanaf 1 feb.  € 53,-</w:t>
            </w:r>
          </w:p>
        </w:tc>
      </w:tr>
      <w:tr w:rsidR="00A62002" w:rsidTr="00AD376D">
        <w:tc>
          <w:tcPr>
            <w:tcW w:w="4095" w:type="dxa"/>
          </w:tcPr>
          <w:p w:rsidR="00A62002" w:rsidRDefault="00A62002" w:rsidP="00A62002">
            <w:pPr>
              <w:pStyle w:val="Lijstalinea"/>
              <w:ind w:left="0"/>
            </w:pPr>
            <w:r>
              <w:t xml:space="preserve">Contributie vanaf 1 mrt.  </w:t>
            </w:r>
            <w:r w:rsidR="006F3487">
              <w:t>b</w:t>
            </w:r>
            <w:r>
              <w:t>edraagt  €   40,-</w:t>
            </w:r>
          </w:p>
        </w:tc>
        <w:tc>
          <w:tcPr>
            <w:tcW w:w="2268" w:type="dxa"/>
          </w:tcPr>
          <w:p w:rsidR="00A62002" w:rsidRDefault="00A62002" w:rsidP="00A62002">
            <w:pPr>
              <w:pStyle w:val="Lijstalinea"/>
              <w:ind w:left="0"/>
            </w:pPr>
            <w:r>
              <w:t>Vanaf 1 apr. € 27,-</w:t>
            </w:r>
          </w:p>
        </w:tc>
        <w:tc>
          <w:tcPr>
            <w:tcW w:w="2126" w:type="dxa"/>
          </w:tcPr>
          <w:p w:rsidR="00A62002" w:rsidRDefault="00A62002" w:rsidP="00A62002">
            <w:pPr>
              <w:pStyle w:val="Lijstalinea"/>
              <w:ind w:left="0"/>
            </w:pPr>
            <w:r>
              <w:t>Vanaf 1 mei.  € 13,-</w:t>
            </w:r>
          </w:p>
        </w:tc>
      </w:tr>
    </w:tbl>
    <w:p w:rsidR="00AD376D" w:rsidRPr="00D813EB" w:rsidRDefault="00AD376D" w:rsidP="00AD376D">
      <w:pPr>
        <w:pStyle w:val="Lijstalinea"/>
      </w:pPr>
    </w:p>
    <w:sectPr w:rsidR="00AD376D" w:rsidRPr="00D81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852C4"/>
    <w:multiLevelType w:val="hybridMultilevel"/>
    <w:tmpl w:val="EBDA93EA"/>
    <w:lvl w:ilvl="0" w:tplc="5822A66C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04"/>
    <w:rsid w:val="00025861"/>
    <w:rsid w:val="00086D0E"/>
    <w:rsid w:val="0009773B"/>
    <w:rsid w:val="000F27B3"/>
    <w:rsid w:val="001530F4"/>
    <w:rsid w:val="001667A2"/>
    <w:rsid w:val="001908B4"/>
    <w:rsid w:val="001D1895"/>
    <w:rsid w:val="00233204"/>
    <w:rsid w:val="002C766C"/>
    <w:rsid w:val="003A64AA"/>
    <w:rsid w:val="00463475"/>
    <w:rsid w:val="004B48FB"/>
    <w:rsid w:val="005003CC"/>
    <w:rsid w:val="00507AF8"/>
    <w:rsid w:val="00515FBC"/>
    <w:rsid w:val="005434E9"/>
    <w:rsid w:val="00641068"/>
    <w:rsid w:val="0066589B"/>
    <w:rsid w:val="00683855"/>
    <w:rsid w:val="006F3487"/>
    <w:rsid w:val="00795943"/>
    <w:rsid w:val="00874182"/>
    <w:rsid w:val="008C46E4"/>
    <w:rsid w:val="009368A2"/>
    <w:rsid w:val="00973C79"/>
    <w:rsid w:val="00A62002"/>
    <w:rsid w:val="00A73DA1"/>
    <w:rsid w:val="00AD376D"/>
    <w:rsid w:val="00B14F14"/>
    <w:rsid w:val="00B97736"/>
    <w:rsid w:val="00C811A9"/>
    <w:rsid w:val="00CF11D1"/>
    <w:rsid w:val="00D11EAB"/>
    <w:rsid w:val="00D813EB"/>
    <w:rsid w:val="00D86434"/>
    <w:rsid w:val="00DA2A2D"/>
    <w:rsid w:val="00DB1CE8"/>
    <w:rsid w:val="00E1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D37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A2A2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368A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68A2"/>
    <w:rPr>
      <w:rFonts w:ascii="Times New Roman" w:hAnsi="Times New Roman" w:cs="Times New Roman"/>
      <w:sz w:val="18"/>
      <w:szCs w:val="18"/>
    </w:rPr>
  </w:style>
  <w:style w:type="paragraph" w:styleId="Lijstalinea">
    <w:name w:val="List Paragraph"/>
    <w:basedOn w:val="Standaard"/>
    <w:uiPriority w:val="34"/>
    <w:qFormat/>
    <w:rsid w:val="00AD376D"/>
    <w:pPr>
      <w:ind w:left="720"/>
      <w:contextualSpacing/>
    </w:pPr>
  </w:style>
  <w:style w:type="table" w:styleId="Tabelraster">
    <w:name w:val="Table Grid"/>
    <w:basedOn w:val="Standaardtabel"/>
    <w:uiPriority w:val="39"/>
    <w:rsid w:val="00AD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AD37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D37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A2A2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368A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68A2"/>
    <w:rPr>
      <w:rFonts w:ascii="Times New Roman" w:hAnsi="Times New Roman" w:cs="Times New Roman"/>
      <w:sz w:val="18"/>
      <w:szCs w:val="18"/>
    </w:rPr>
  </w:style>
  <w:style w:type="paragraph" w:styleId="Lijstalinea">
    <w:name w:val="List Paragraph"/>
    <w:basedOn w:val="Standaard"/>
    <w:uiPriority w:val="34"/>
    <w:qFormat/>
    <w:rsid w:val="00AD376D"/>
    <w:pPr>
      <w:ind w:left="720"/>
      <w:contextualSpacing/>
    </w:pPr>
  </w:style>
  <w:style w:type="table" w:styleId="Tabelraster">
    <w:name w:val="Table Grid"/>
    <w:basedOn w:val="Standaardtabel"/>
    <w:uiPriority w:val="39"/>
    <w:rsid w:val="00AD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AD37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@bc-alkmaar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May</dc:creator>
  <cp:lastModifiedBy>M wieseler</cp:lastModifiedBy>
  <cp:revision>2</cp:revision>
  <dcterms:created xsi:type="dcterms:W3CDTF">2020-07-27T18:40:00Z</dcterms:created>
  <dcterms:modified xsi:type="dcterms:W3CDTF">2020-07-27T18:40:00Z</dcterms:modified>
</cp:coreProperties>
</file>